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565" w14:textId="77777777" w:rsidR="00883F7C" w:rsidRPr="00883F7C" w:rsidRDefault="00883F7C" w:rsidP="00883F7C">
      <w:pPr>
        <w:spacing w:line="400" w:lineRule="exact"/>
        <w:ind w:right="227"/>
        <w:jc w:val="right"/>
        <w:rPr>
          <w:sz w:val="24"/>
          <w:szCs w:val="24"/>
        </w:rPr>
      </w:pPr>
      <w:r w:rsidRPr="009C06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A14F" wp14:editId="593B22F9">
                <wp:simplePos x="0" y="0"/>
                <wp:positionH relativeFrom="column">
                  <wp:posOffset>-9999</wp:posOffset>
                </wp:positionH>
                <wp:positionV relativeFrom="paragraph">
                  <wp:posOffset>-501636</wp:posOffset>
                </wp:positionV>
                <wp:extent cx="70485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AD068" w14:textId="77777777" w:rsidR="00883F7C" w:rsidRPr="00883F7C" w:rsidRDefault="00883F7C" w:rsidP="00883F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3F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883F7C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A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-39.5pt;width:55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" fillcolor="white [3201]" stroked="f" strokeweight=".5pt">
                <v:textbox>
                  <w:txbxContent>
                    <w:p w14:paraId="440AD068" w14:textId="77777777" w:rsidR="00883F7C" w:rsidRPr="00883F7C" w:rsidRDefault="00883F7C" w:rsidP="00883F7C">
                      <w:pPr>
                        <w:rPr>
                          <w:sz w:val="24"/>
                          <w:szCs w:val="24"/>
                        </w:rPr>
                      </w:pPr>
                      <w:r w:rsidRPr="00883F7C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883F7C">
                        <w:rPr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9C065C">
        <w:rPr>
          <w:rFonts w:hint="eastAsia"/>
          <w:sz w:val="24"/>
          <w:szCs w:val="24"/>
        </w:rPr>
        <w:t>令和</w:t>
      </w:r>
      <w:r w:rsidRPr="00883F7C">
        <w:rPr>
          <w:rFonts w:hint="eastAsia"/>
          <w:sz w:val="24"/>
          <w:szCs w:val="24"/>
        </w:rPr>
        <w:t xml:space="preserve">　　年　　月　　日　</w:t>
      </w:r>
    </w:p>
    <w:p w14:paraId="0288721C" w14:textId="77777777" w:rsidR="00883F7C" w:rsidRPr="00883F7C" w:rsidRDefault="00883F7C" w:rsidP="00883F7C">
      <w:pPr>
        <w:spacing w:line="400" w:lineRule="exact"/>
        <w:jc w:val="right"/>
        <w:rPr>
          <w:sz w:val="24"/>
          <w:szCs w:val="24"/>
        </w:rPr>
      </w:pPr>
    </w:p>
    <w:p w14:paraId="478E5B69" w14:textId="5AF00DDF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千葉県　</w:t>
      </w:r>
      <w:r w:rsidR="007D0587">
        <w:rPr>
          <w:rFonts w:hint="eastAsia"/>
          <w:sz w:val="24"/>
          <w:szCs w:val="24"/>
        </w:rPr>
        <w:t xml:space="preserve">　　</w:t>
      </w:r>
      <w:r w:rsidRPr="00883F7C">
        <w:rPr>
          <w:rFonts w:hint="eastAsia"/>
          <w:sz w:val="24"/>
          <w:szCs w:val="24"/>
        </w:rPr>
        <w:t>農業事務所長　様</w:t>
      </w:r>
    </w:p>
    <w:p w14:paraId="3B55B0AD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6167AC0C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614021F9" w14:textId="5BBD8D39" w:rsidR="00883F7C" w:rsidRPr="00883F7C" w:rsidRDefault="00883F7C" w:rsidP="00883F7C">
      <w:pPr>
        <w:spacing w:line="400" w:lineRule="exact"/>
        <w:ind w:firstLineChars="1300" w:firstLine="312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申　請　者　　住　所　　　　　　　　　　　　</w:t>
      </w:r>
    </w:p>
    <w:p w14:paraId="74643096" w14:textId="11DFA198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　　　　　　　　　　　　　　　　　　　氏　名　　　　　　　　　　　</w:t>
      </w:r>
      <w:r w:rsidR="0052668E">
        <w:rPr>
          <w:rFonts w:hint="eastAsia"/>
          <w:sz w:val="24"/>
          <w:szCs w:val="24"/>
        </w:rPr>
        <w:t xml:space="preserve">　</w:t>
      </w:r>
    </w:p>
    <w:p w14:paraId="42A8D03F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6149CE23" w14:textId="5F178A51" w:rsidR="00883F7C" w:rsidRPr="00883F7C" w:rsidRDefault="00883F7C" w:rsidP="00883F7C">
      <w:pPr>
        <w:spacing w:line="400" w:lineRule="exact"/>
        <w:ind w:firstLineChars="1300" w:firstLine="312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上記代理人　　住　所　　　　　　　　　　　　</w:t>
      </w:r>
    </w:p>
    <w:p w14:paraId="6775F8F8" w14:textId="13EC02DC" w:rsidR="00883F7C" w:rsidRPr="00883F7C" w:rsidRDefault="00883F7C" w:rsidP="00883F7C">
      <w:pPr>
        <w:spacing w:line="400" w:lineRule="exact"/>
        <w:ind w:firstLineChars="1300" w:firstLine="312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　　　　　　氏　名　　　　　　　　　　　</w:t>
      </w:r>
      <w:r w:rsidR="0052668E">
        <w:rPr>
          <w:rFonts w:hint="eastAsia"/>
          <w:sz w:val="24"/>
          <w:szCs w:val="24"/>
        </w:rPr>
        <w:t>印</w:t>
      </w:r>
    </w:p>
    <w:p w14:paraId="33DD1D48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44B92F2B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0F536090" w14:textId="77777777" w:rsidR="00883F7C" w:rsidRPr="00883F7C" w:rsidRDefault="00883F7C" w:rsidP="00883F7C">
      <w:pPr>
        <w:spacing w:line="400" w:lineRule="exact"/>
        <w:jc w:val="center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境界確定及び筆界確認書の締結について</w:t>
      </w:r>
    </w:p>
    <w:p w14:paraId="0CAC22EC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42C46A76" w14:textId="37AFAB66" w:rsidR="00883F7C" w:rsidRPr="00883F7C" w:rsidRDefault="00883F7C" w:rsidP="00883F7C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下記の土地</w:t>
      </w:r>
      <w:r w:rsidR="009C065C">
        <w:rPr>
          <w:rFonts w:hint="eastAsia"/>
          <w:sz w:val="24"/>
          <w:szCs w:val="24"/>
        </w:rPr>
        <w:t>に係る</w:t>
      </w:r>
      <w:r w:rsidRPr="00883F7C">
        <w:rPr>
          <w:rFonts w:hint="eastAsia"/>
          <w:sz w:val="24"/>
          <w:szCs w:val="24"/>
        </w:rPr>
        <w:t>境界</w:t>
      </w:r>
      <w:r w:rsidR="009C065C">
        <w:rPr>
          <w:rFonts w:hint="eastAsia"/>
          <w:sz w:val="24"/>
          <w:szCs w:val="24"/>
        </w:rPr>
        <w:t>の</w:t>
      </w:r>
      <w:r w:rsidRPr="00883F7C">
        <w:rPr>
          <w:rFonts w:hint="eastAsia"/>
          <w:sz w:val="24"/>
          <w:szCs w:val="24"/>
        </w:rPr>
        <w:t>確定</w:t>
      </w:r>
      <w:r w:rsidR="009C065C">
        <w:rPr>
          <w:rFonts w:hint="eastAsia"/>
          <w:sz w:val="24"/>
          <w:szCs w:val="24"/>
        </w:rPr>
        <w:t>及び</w:t>
      </w:r>
      <w:r w:rsidRPr="00883F7C">
        <w:rPr>
          <w:rFonts w:hint="eastAsia"/>
          <w:sz w:val="24"/>
          <w:szCs w:val="24"/>
        </w:rPr>
        <w:t>筆界確認書の締結について申請します。</w:t>
      </w:r>
    </w:p>
    <w:p w14:paraId="04350996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01BD755F" w14:textId="77777777" w:rsidR="00883F7C" w:rsidRPr="00883F7C" w:rsidRDefault="00883F7C" w:rsidP="00883F7C">
      <w:pPr>
        <w:pStyle w:val="ab"/>
        <w:spacing w:line="400" w:lineRule="exact"/>
        <w:rPr>
          <w:szCs w:val="24"/>
        </w:rPr>
      </w:pPr>
      <w:r w:rsidRPr="00883F7C">
        <w:rPr>
          <w:rFonts w:hint="eastAsia"/>
          <w:szCs w:val="24"/>
        </w:rPr>
        <w:t>記</w:t>
      </w:r>
    </w:p>
    <w:p w14:paraId="5C4C61A0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</w:p>
    <w:p w14:paraId="794A2618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１　申　請　地</w:t>
      </w:r>
    </w:p>
    <w:p w14:paraId="2CA457F0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　</w:t>
      </w:r>
      <w:r w:rsidRPr="00883F7C">
        <w:rPr>
          <w:rFonts w:hint="eastAsia"/>
          <w:spacing w:val="29"/>
          <w:kern w:val="0"/>
          <w:sz w:val="24"/>
          <w:szCs w:val="24"/>
          <w:fitText w:val="1135" w:id="-1207282176"/>
        </w:rPr>
        <w:t>国有財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76"/>
        </w:rPr>
        <w:t>産</w:t>
      </w:r>
    </w:p>
    <w:p w14:paraId="37CE5759" w14:textId="77777777" w:rsidR="00883F7C" w:rsidRPr="00883F7C" w:rsidRDefault="00883F7C" w:rsidP="00883F7C">
      <w:pPr>
        <w:spacing w:line="400" w:lineRule="exact"/>
        <w:ind w:firstLineChars="200" w:firstLine="480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>地　　　目</w:t>
      </w:r>
    </w:p>
    <w:p w14:paraId="01F9BDEA" w14:textId="77777777" w:rsidR="00883F7C" w:rsidRPr="00883F7C" w:rsidRDefault="00883F7C" w:rsidP="00883F7C">
      <w:pPr>
        <w:spacing w:line="400" w:lineRule="exact"/>
        <w:ind w:firstLineChars="200" w:firstLine="480"/>
        <w:rPr>
          <w:kern w:val="0"/>
          <w:sz w:val="24"/>
          <w:szCs w:val="24"/>
        </w:rPr>
      </w:pPr>
    </w:p>
    <w:p w14:paraId="64F75F8C" w14:textId="77777777" w:rsidR="00883F7C" w:rsidRPr="00883F7C" w:rsidRDefault="00883F7C" w:rsidP="00883F7C">
      <w:pPr>
        <w:spacing w:line="400" w:lineRule="exact"/>
        <w:ind w:firstLineChars="150" w:firstLine="447"/>
        <w:rPr>
          <w:kern w:val="0"/>
          <w:sz w:val="24"/>
          <w:szCs w:val="24"/>
        </w:rPr>
      </w:pPr>
      <w:r w:rsidRPr="00883F7C">
        <w:rPr>
          <w:rFonts w:hint="eastAsia"/>
          <w:spacing w:val="29"/>
          <w:kern w:val="0"/>
          <w:sz w:val="24"/>
          <w:szCs w:val="24"/>
          <w:fitText w:val="1135" w:id="-1207282175"/>
        </w:rPr>
        <w:t>隣接土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75"/>
        </w:rPr>
        <w:t>地</w:t>
      </w:r>
    </w:p>
    <w:p w14:paraId="011957C8" w14:textId="77777777" w:rsidR="00883F7C" w:rsidRPr="00883F7C" w:rsidRDefault="00883F7C" w:rsidP="00883F7C">
      <w:pPr>
        <w:spacing w:line="400" w:lineRule="exact"/>
        <w:ind w:firstLineChars="200" w:firstLine="480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>地　　　目</w:t>
      </w:r>
    </w:p>
    <w:p w14:paraId="44493693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</w:p>
    <w:p w14:paraId="47BF719B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２　</w:t>
      </w:r>
      <w:r w:rsidRPr="00883F7C">
        <w:rPr>
          <w:rFonts w:hint="eastAsia"/>
          <w:spacing w:val="29"/>
          <w:kern w:val="0"/>
          <w:sz w:val="24"/>
          <w:szCs w:val="24"/>
          <w:fitText w:val="1135" w:id="-1207282174"/>
        </w:rPr>
        <w:t>申請理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74"/>
        </w:rPr>
        <w:t>由</w:t>
      </w:r>
    </w:p>
    <w:p w14:paraId="16762233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</w:p>
    <w:p w14:paraId="4D0ABEAA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 xml:space="preserve">３　</w:t>
      </w:r>
      <w:r w:rsidRPr="00883F7C">
        <w:rPr>
          <w:rFonts w:hint="eastAsia"/>
          <w:spacing w:val="29"/>
          <w:kern w:val="0"/>
          <w:sz w:val="24"/>
          <w:szCs w:val="24"/>
          <w:fitText w:val="1135" w:id="-1207282173"/>
        </w:rPr>
        <w:t>添付書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73"/>
        </w:rPr>
        <w:t>類</w:t>
      </w:r>
    </w:p>
    <w:p w14:paraId="30416C2E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</w:p>
    <w:p w14:paraId="58DFF42E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 xml:space="preserve">４　</w:t>
      </w:r>
      <w:r w:rsidRPr="00883F7C">
        <w:rPr>
          <w:rFonts w:hint="eastAsia"/>
          <w:spacing w:val="104"/>
          <w:kern w:val="0"/>
          <w:sz w:val="24"/>
          <w:szCs w:val="24"/>
          <w:fitText w:val="1135" w:id="-1207282172"/>
        </w:rPr>
        <w:t>連絡</w:t>
      </w:r>
      <w:r w:rsidRPr="00883F7C">
        <w:rPr>
          <w:rFonts w:hint="eastAsia"/>
          <w:kern w:val="0"/>
          <w:sz w:val="24"/>
          <w:szCs w:val="24"/>
          <w:fitText w:val="1135" w:id="-1207282172"/>
        </w:rPr>
        <w:t>先</w:t>
      </w:r>
    </w:p>
    <w:p w14:paraId="22A76FE4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</w:p>
    <w:p w14:paraId="0C7C35E1" w14:textId="77777777" w:rsidR="00883F7C" w:rsidRPr="00883F7C" w:rsidRDefault="00883F7C" w:rsidP="00883F7C">
      <w:pPr>
        <w:pStyle w:val="ad"/>
        <w:rPr>
          <w:szCs w:val="24"/>
        </w:rPr>
      </w:pPr>
    </w:p>
    <w:p w14:paraId="142BA71F" w14:textId="77777777" w:rsidR="00883F7C" w:rsidRPr="00883F7C" w:rsidRDefault="00883F7C" w:rsidP="00883F7C">
      <w:pPr>
        <w:rPr>
          <w:sz w:val="24"/>
          <w:szCs w:val="24"/>
        </w:rPr>
      </w:pPr>
    </w:p>
    <w:p w14:paraId="69B71472" w14:textId="15C5EA88" w:rsidR="00883F7C" w:rsidRPr="00883F7C" w:rsidRDefault="00883F7C" w:rsidP="00883F7C">
      <w:pPr>
        <w:jc w:val="center"/>
        <w:rPr>
          <w:sz w:val="24"/>
          <w:szCs w:val="24"/>
        </w:rPr>
      </w:pPr>
      <w:r w:rsidRPr="00883F7C">
        <w:rPr>
          <w:rFonts w:hint="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98B0A" wp14:editId="63F1D2C8">
                <wp:simplePos x="0" y="0"/>
                <wp:positionH relativeFrom="column">
                  <wp:posOffset>2285423</wp:posOffset>
                </wp:positionH>
                <wp:positionV relativeFrom="paragraph">
                  <wp:posOffset>-391795</wp:posOffset>
                </wp:positionV>
                <wp:extent cx="160972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0BA69" w14:textId="77777777" w:rsidR="00883F7C" w:rsidRPr="00883F7C" w:rsidRDefault="00883F7C" w:rsidP="00883F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3F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＜　</w:t>
                            </w:r>
                            <w:r w:rsidRPr="00883F7C">
                              <w:rPr>
                                <w:sz w:val="24"/>
                                <w:szCs w:val="24"/>
                              </w:rPr>
                              <w:t>記載例</w:t>
                            </w:r>
                            <w:r w:rsidRPr="00883F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83F7C">
                              <w:rPr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8B0A" id="テキスト ボックス 2" o:spid="_x0000_s1027" type="#_x0000_t202" style="position:absolute;left:0;text-align:left;margin-left:179.95pt;margin-top:-30.85pt;width:12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" fillcolor="window" stroked="f" strokeweight=".5pt">
                <v:textbox>
                  <w:txbxContent>
                    <w:p w14:paraId="4370BA69" w14:textId="77777777" w:rsidR="00883F7C" w:rsidRPr="00883F7C" w:rsidRDefault="00883F7C" w:rsidP="00883F7C">
                      <w:pPr>
                        <w:rPr>
                          <w:sz w:val="24"/>
                          <w:szCs w:val="24"/>
                        </w:rPr>
                      </w:pPr>
                      <w:r w:rsidRPr="00883F7C">
                        <w:rPr>
                          <w:rFonts w:hint="eastAsia"/>
                          <w:sz w:val="24"/>
                          <w:szCs w:val="24"/>
                        </w:rPr>
                        <w:t xml:space="preserve">＜　</w:t>
                      </w:r>
                      <w:r w:rsidRPr="00883F7C">
                        <w:rPr>
                          <w:sz w:val="24"/>
                          <w:szCs w:val="24"/>
                        </w:rPr>
                        <w:t>記載例</w:t>
                      </w:r>
                      <w:r w:rsidRPr="00883F7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83F7C">
                        <w:rPr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F983E7E" w14:textId="1573C7D5" w:rsidR="00883F7C" w:rsidRPr="00883F7C" w:rsidRDefault="00883F7C" w:rsidP="00883F7C">
      <w:pPr>
        <w:spacing w:line="400" w:lineRule="exact"/>
        <w:ind w:right="227"/>
        <w:jc w:val="right"/>
        <w:rPr>
          <w:sz w:val="24"/>
          <w:szCs w:val="24"/>
        </w:rPr>
      </w:pPr>
      <w:r w:rsidRPr="009C065C">
        <w:rPr>
          <w:rFonts w:hint="eastAsia"/>
          <w:sz w:val="24"/>
          <w:szCs w:val="24"/>
        </w:rPr>
        <w:t>令和</w:t>
      </w:r>
      <w:r w:rsidRPr="00883F7C">
        <w:rPr>
          <w:rFonts w:hint="eastAsia"/>
          <w:sz w:val="24"/>
          <w:szCs w:val="24"/>
        </w:rPr>
        <w:t xml:space="preserve">〇〇年〇〇月〇〇日　</w:t>
      </w:r>
    </w:p>
    <w:p w14:paraId="7EA242E2" w14:textId="77777777" w:rsidR="00883F7C" w:rsidRPr="00883F7C" w:rsidRDefault="00883F7C" w:rsidP="00883F7C">
      <w:pPr>
        <w:spacing w:line="400" w:lineRule="exact"/>
        <w:jc w:val="right"/>
        <w:rPr>
          <w:sz w:val="24"/>
          <w:szCs w:val="24"/>
        </w:rPr>
      </w:pPr>
    </w:p>
    <w:p w14:paraId="31ECD382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千葉県</w:t>
      </w:r>
      <w:r w:rsidRPr="00596206">
        <w:rPr>
          <w:rFonts w:hint="eastAsia"/>
          <w:color w:val="000000" w:themeColor="text1"/>
          <w:sz w:val="24"/>
          <w:szCs w:val="24"/>
        </w:rPr>
        <w:t>〇〇</w:t>
      </w:r>
      <w:r w:rsidRPr="00883F7C">
        <w:rPr>
          <w:rFonts w:hint="eastAsia"/>
          <w:sz w:val="24"/>
          <w:szCs w:val="24"/>
        </w:rPr>
        <w:t>農業事務所長　　　様</w:t>
      </w:r>
    </w:p>
    <w:p w14:paraId="657B025C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3B165EFC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6446C209" w14:textId="5EC88346" w:rsidR="00883F7C" w:rsidRPr="00883F7C" w:rsidRDefault="00883F7C" w:rsidP="00883F7C">
      <w:pPr>
        <w:spacing w:line="400" w:lineRule="exact"/>
        <w:ind w:leftChars="800" w:left="3360" w:hangingChars="700" w:hanging="168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申　請　者　　住　所　〇〇市〇〇町〇〇番地　　　　　　　　　　　　　　　　　　　　　　　</w:t>
      </w:r>
      <w:r w:rsidRPr="00883F7C">
        <w:rPr>
          <w:rFonts w:hint="eastAsia"/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>氏　名</w:t>
      </w:r>
      <w:r w:rsidRPr="00883F7C">
        <w:rPr>
          <w:rFonts w:hint="eastAsia"/>
          <w:sz w:val="24"/>
          <w:szCs w:val="24"/>
        </w:rPr>
        <w:t xml:space="preserve">  </w:t>
      </w:r>
      <w:r w:rsidRPr="00883F7C">
        <w:rPr>
          <w:rFonts w:hint="eastAsia"/>
          <w:sz w:val="24"/>
          <w:szCs w:val="24"/>
        </w:rPr>
        <w:t xml:space="preserve">　○　</w:t>
      </w:r>
      <w:r w:rsidRPr="00883F7C">
        <w:rPr>
          <w:rFonts w:hint="eastAsia"/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 xml:space="preserve">○　</w:t>
      </w:r>
      <w:r w:rsidRPr="00883F7C">
        <w:rPr>
          <w:rFonts w:hint="eastAsia"/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 xml:space="preserve">○　</w:t>
      </w:r>
      <w:r w:rsidRPr="00883F7C">
        <w:rPr>
          <w:rFonts w:hint="eastAsia"/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>○</w:t>
      </w:r>
      <w:r w:rsidRPr="00883F7C">
        <w:rPr>
          <w:rFonts w:hint="eastAsia"/>
          <w:sz w:val="24"/>
          <w:szCs w:val="24"/>
        </w:rPr>
        <w:t xml:space="preserve">  </w:t>
      </w:r>
      <w:r w:rsidRPr="00883F7C">
        <w:rPr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 xml:space="preserve">　　</w:t>
      </w:r>
    </w:p>
    <w:p w14:paraId="098EC0F8" w14:textId="77777777" w:rsidR="00883F7C" w:rsidRPr="00883F7C" w:rsidRDefault="00883F7C" w:rsidP="00883F7C">
      <w:pPr>
        <w:spacing w:line="400" w:lineRule="exact"/>
        <w:ind w:leftChars="800" w:left="3360" w:hangingChars="700" w:hanging="168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上記代理人　　住　所　〇〇市〇〇町〇〇番地</w:t>
      </w:r>
    </w:p>
    <w:p w14:paraId="448D9A93" w14:textId="77777777" w:rsidR="00883F7C" w:rsidRPr="00883F7C" w:rsidRDefault="00883F7C" w:rsidP="009C065C">
      <w:pPr>
        <w:spacing w:line="400" w:lineRule="exact"/>
        <w:ind w:firstLineChars="1400" w:firstLine="336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氏　名　○　○　測量　株式会社</w:t>
      </w:r>
    </w:p>
    <w:p w14:paraId="076FC0E3" w14:textId="45661729" w:rsidR="00883F7C" w:rsidRPr="00883F7C" w:rsidRDefault="00883F7C" w:rsidP="00883F7C">
      <w:pPr>
        <w:spacing w:line="400" w:lineRule="exact"/>
        <w:ind w:firstLineChars="1300" w:firstLine="312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　</w:t>
      </w:r>
      <w:r w:rsidRPr="00883F7C">
        <w:rPr>
          <w:rFonts w:hint="eastAsia"/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 xml:space="preserve">　　　</w:t>
      </w:r>
      <w:r w:rsidRPr="00883F7C">
        <w:rPr>
          <w:rFonts w:hint="eastAsia"/>
          <w:sz w:val="24"/>
          <w:szCs w:val="24"/>
        </w:rPr>
        <w:t xml:space="preserve"> </w:t>
      </w:r>
      <w:r w:rsidRPr="00883F7C">
        <w:rPr>
          <w:rFonts w:hint="eastAsia"/>
          <w:sz w:val="24"/>
          <w:szCs w:val="24"/>
        </w:rPr>
        <w:t>代表取締役</w:t>
      </w:r>
      <w:r w:rsidRPr="00883F7C">
        <w:rPr>
          <w:rFonts w:hint="eastAsia"/>
          <w:sz w:val="24"/>
          <w:szCs w:val="24"/>
        </w:rPr>
        <w:t xml:space="preserve">  </w:t>
      </w:r>
      <w:r w:rsidRPr="00883F7C">
        <w:rPr>
          <w:rFonts w:hint="eastAsia"/>
          <w:sz w:val="24"/>
          <w:szCs w:val="24"/>
        </w:rPr>
        <w:t>○○　○○</w:t>
      </w:r>
      <w:r w:rsidRPr="00883F7C">
        <w:rPr>
          <w:rFonts w:hint="eastAsia"/>
          <w:sz w:val="24"/>
          <w:szCs w:val="24"/>
        </w:rPr>
        <w:t xml:space="preserve">  </w:t>
      </w:r>
      <w:r w:rsidRPr="009C065C">
        <w:rPr>
          <w:rFonts w:hint="eastAsia"/>
          <w:sz w:val="24"/>
          <w:szCs w:val="24"/>
        </w:rPr>
        <w:t>印</w:t>
      </w:r>
    </w:p>
    <w:p w14:paraId="654782E1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0374D758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34760A22" w14:textId="77777777" w:rsidR="00883F7C" w:rsidRPr="00883F7C" w:rsidRDefault="00883F7C" w:rsidP="00883F7C">
      <w:pPr>
        <w:spacing w:line="400" w:lineRule="exact"/>
        <w:jc w:val="center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境界確定及び筆界確認書の締結について</w:t>
      </w:r>
    </w:p>
    <w:p w14:paraId="2F6F98EA" w14:textId="77777777" w:rsidR="00883F7C" w:rsidRPr="00883F7C" w:rsidRDefault="00883F7C" w:rsidP="00883F7C">
      <w:pPr>
        <w:spacing w:line="400" w:lineRule="exact"/>
        <w:jc w:val="left"/>
        <w:rPr>
          <w:sz w:val="24"/>
          <w:szCs w:val="24"/>
        </w:rPr>
      </w:pPr>
    </w:p>
    <w:p w14:paraId="674A0553" w14:textId="050A9BAA" w:rsidR="00883F7C" w:rsidRPr="00883F7C" w:rsidRDefault="00883F7C" w:rsidP="00883F7C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下記の土地</w:t>
      </w:r>
      <w:r w:rsidR="0018578D">
        <w:rPr>
          <w:rFonts w:hint="eastAsia"/>
          <w:sz w:val="24"/>
          <w:szCs w:val="24"/>
        </w:rPr>
        <w:t>に係る</w:t>
      </w:r>
      <w:r w:rsidRPr="00883F7C">
        <w:rPr>
          <w:rFonts w:hint="eastAsia"/>
          <w:sz w:val="24"/>
          <w:szCs w:val="24"/>
        </w:rPr>
        <w:t>境界</w:t>
      </w:r>
      <w:r w:rsidR="0018578D">
        <w:rPr>
          <w:rFonts w:hint="eastAsia"/>
          <w:sz w:val="24"/>
          <w:szCs w:val="24"/>
        </w:rPr>
        <w:t>の</w:t>
      </w:r>
      <w:r w:rsidRPr="00883F7C">
        <w:rPr>
          <w:rFonts w:hint="eastAsia"/>
          <w:sz w:val="24"/>
          <w:szCs w:val="24"/>
        </w:rPr>
        <w:t>確定</w:t>
      </w:r>
      <w:r w:rsidR="0018578D">
        <w:rPr>
          <w:rFonts w:hint="eastAsia"/>
          <w:sz w:val="24"/>
          <w:szCs w:val="24"/>
        </w:rPr>
        <w:t>及び</w:t>
      </w:r>
      <w:r w:rsidRPr="00883F7C">
        <w:rPr>
          <w:rFonts w:hint="eastAsia"/>
          <w:sz w:val="24"/>
          <w:szCs w:val="24"/>
        </w:rPr>
        <w:t>筆界確認書の締結について申請します。</w:t>
      </w:r>
    </w:p>
    <w:p w14:paraId="1DBB2376" w14:textId="77777777" w:rsidR="00883F7C" w:rsidRPr="00883F7C" w:rsidRDefault="00883F7C" w:rsidP="00883F7C">
      <w:pPr>
        <w:pStyle w:val="ab"/>
        <w:spacing w:line="400" w:lineRule="exact"/>
        <w:rPr>
          <w:szCs w:val="24"/>
        </w:rPr>
      </w:pPr>
      <w:r w:rsidRPr="00883F7C">
        <w:rPr>
          <w:rFonts w:hint="eastAsia"/>
          <w:szCs w:val="24"/>
        </w:rPr>
        <w:t>記</w:t>
      </w:r>
    </w:p>
    <w:p w14:paraId="2F4C2555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</w:p>
    <w:p w14:paraId="174101F4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  <w:r w:rsidRPr="00883F7C">
        <w:rPr>
          <w:rFonts w:hint="eastAsia"/>
          <w:sz w:val="24"/>
          <w:szCs w:val="24"/>
        </w:rPr>
        <w:t>１　申　請　地</w:t>
      </w:r>
    </w:p>
    <w:p w14:paraId="33F4997A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　　</w:t>
      </w:r>
      <w:r w:rsidRPr="00883F7C">
        <w:rPr>
          <w:rFonts w:hint="eastAsia"/>
          <w:spacing w:val="29"/>
          <w:kern w:val="0"/>
          <w:sz w:val="24"/>
          <w:szCs w:val="24"/>
          <w:fitText w:val="1135" w:id="-1207282171"/>
        </w:rPr>
        <w:t>国有財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71"/>
        </w:rPr>
        <w:t>産</w:t>
      </w:r>
      <w:r w:rsidRPr="00883F7C">
        <w:rPr>
          <w:rFonts w:hint="eastAsia"/>
          <w:kern w:val="0"/>
          <w:sz w:val="24"/>
          <w:szCs w:val="24"/>
        </w:rPr>
        <w:t xml:space="preserve">　　　○○市○○区○○町○○番地（又は地先）</w:t>
      </w:r>
    </w:p>
    <w:p w14:paraId="49B09AC3" w14:textId="77777777" w:rsidR="00883F7C" w:rsidRPr="00883F7C" w:rsidRDefault="00883F7C" w:rsidP="00883F7C">
      <w:pPr>
        <w:spacing w:line="400" w:lineRule="exact"/>
        <w:ind w:firstLineChars="200" w:firstLine="480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>地　　　目　　　田、畑、公衆用道路等</w:t>
      </w:r>
    </w:p>
    <w:p w14:paraId="172E0295" w14:textId="77777777" w:rsidR="00883F7C" w:rsidRPr="00883F7C" w:rsidRDefault="00883F7C" w:rsidP="00883F7C">
      <w:pPr>
        <w:spacing w:line="400" w:lineRule="exact"/>
        <w:ind w:firstLineChars="200" w:firstLine="480"/>
        <w:rPr>
          <w:kern w:val="0"/>
          <w:sz w:val="24"/>
          <w:szCs w:val="24"/>
        </w:rPr>
      </w:pPr>
    </w:p>
    <w:p w14:paraId="5B25DC81" w14:textId="77777777" w:rsidR="00883F7C" w:rsidRPr="00883F7C" w:rsidRDefault="00883F7C" w:rsidP="00883F7C">
      <w:pPr>
        <w:spacing w:line="400" w:lineRule="exact"/>
        <w:ind w:firstLineChars="150" w:firstLine="447"/>
        <w:rPr>
          <w:kern w:val="0"/>
          <w:sz w:val="24"/>
          <w:szCs w:val="24"/>
        </w:rPr>
      </w:pPr>
      <w:r w:rsidRPr="00883F7C">
        <w:rPr>
          <w:rFonts w:hint="eastAsia"/>
          <w:spacing w:val="29"/>
          <w:kern w:val="0"/>
          <w:sz w:val="24"/>
          <w:szCs w:val="24"/>
          <w:fitText w:val="1135" w:id="-1207282170"/>
        </w:rPr>
        <w:t>隣接土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70"/>
        </w:rPr>
        <w:t>地</w:t>
      </w:r>
      <w:r w:rsidRPr="00883F7C">
        <w:rPr>
          <w:rFonts w:hint="eastAsia"/>
          <w:kern w:val="0"/>
          <w:sz w:val="24"/>
          <w:szCs w:val="24"/>
        </w:rPr>
        <w:t xml:space="preserve">　　　○○市○○区○○町○○番地</w:t>
      </w:r>
    </w:p>
    <w:p w14:paraId="56891A8D" w14:textId="31547870" w:rsidR="00883F7C" w:rsidRPr="00883F7C" w:rsidRDefault="00883F7C" w:rsidP="00883F7C">
      <w:pPr>
        <w:spacing w:line="400" w:lineRule="exact"/>
        <w:ind w:firstLineChars="200" w:firstLine="480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>地　　　目　　　宅地　等</w:t>
      </w:r>
    </w:p>
    <w:p w14:paraId="64CC7D52" w14:textId="77777777" w:rsidR="00883F7C" w:rsidRPr="00883F7C" w:rsidRDefault="00883F7C" w:rsidP="00883F7C">
      <w:pPr>
        <w:spacing w:line="400" w:lineRule="exact"/>
        <w:rPr>
          <w:sz w:val="24"/>
          <w:szCs w:val="24"/>
        </w:rPr>
      </w:pPr>
    </w:p>
    <w:p w14:paraId="13F0946C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sz w:val="24"/>
          <w:szCs w:val="24"/>
        </w:rPr>
        <w:t xml:space="preserve">２　</w:t>
      </w:r>
      <w:r w:rsidRPr="00883F7C">
        <w:rPr>
          <w:rFonts w:hint="eastAsia"/>
          <w:spacing w:val="29"/>
          <w:kern w:val="0"/>
          <w:sz w:val="24"/>
          <w:szCs w:val="24"/>
          <w:fitText w:val="1135" w:id="-1207282169"/>
        </w:rPr>
        <w:t>申請理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69"/>
        </w:rPr>
        <w:t>由</w:t>
      </w:r>
      <w:r w:rsidRPr="00883F7C">
        <w:rPr>
          <w:rFonts w:hint="eastAsia"/>
          <w:kern w:val="0"/>
          <w:sz w:val="24"/>
          <w:szCs w:val="24"/>
        </w:rPr>
        <w:t xml:space="preserve">　　　住宅建設のため　ブロック塀築造のため　等</w:t>
      </w:r>
    </w:p>
    <w:p w14:paraId="0F7AC0B7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</w:p>
    <w:p w14:paraId="733FD8E9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 xml:space="preserve">３　</w:t>
      </w:r>
      <w:r w:rsidRPr="00883F7C">
        <w:rPr>
          <w:rFonts w:hint="eastAsia"/>
          <w:spacing w:val="29"/>
          <w:kern w:val="0"/>
          <w:sz w:val="24"/>
          <w:szCs w:val="24"/>
          <w:fitText w:val="1135" w:id="-1207282168"/>
        </w:rPr>
        <w:t>添付書</w:t>
      </w:r>
      <w:r w:rsidRPr="00883F7C">
        <w:rPr>
          <w:rFonts w:hint="eastAsia"/>
          <w:spacing w:val="1"/>
          <w:kern w:val="0"/>
          <w:sz w:val="24"/>
          <w:szCs w:val="24"/>
          <w:fitText w:val="1135" w:id="-1207282168"/>
        </w:rPr>
        <w:t>類</w:t>
      </w:r>
      <w:r w:rsidRPr="00883F7C">
        <w:rPr>
          <w:rFonts w:hint="eastAsia"/>
          <w:kern w:val="0"/>
          <w:sz w:val="24"/>
          <w:szCs w:val="24"/>
        </w:rPr>
        <w:t xml:space="preserve">　　　位置図・案内図・公図写・隣接土地所有者一覧表</w:t>
      </w:r>
    </w:p>
    <w:p w14:paraId="737157D4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 xml:space="preserve">　　　　　　　　　</w:t>
      </w:r>
      <w:r w:rsidRPr="00883F7C">
        <w:rPr>
          <w:rFonts w:hint="eastAsia"/>
          <w:kern w:val="0"/>
          <w:sz w:val="24"/>
          <w:szCs w:val="24"/>
        </w:rPr>
        <w:t xml:space="preserve"> </w:t>
      </w:r>
      <w:r w:rsidRPr="00883F7C">
        <w:rPr>
          <w:rFonts w:hint="eastAsia"/>
          <w:kern w:val="0"/>
          <w:sz w:val="24"/>
          <w:szCs w:val="24"/>
        </w:rPr>
        <w:t>全部事項証明書・委任状（委任の場合）</w:t>
      </w:r>
    </w:p>
    <w:p w14:paraId="5E436383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</w:p>
    <w:p w14:paraId="5A4D9066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 xml:space="preserve">４　</w:t>
      </w:r>
      <w:r w:rsidRPr="00883F7C">
        <w:rPr>
          <w:rFonts w:hint="eastAsia"/>
          <w:spacing w:val="104"/>
          <w:kern w:val="0"/>
          <w:sz w:val="24"/>
          <w:szCs w:val="24"/>
          <w:fitText w:val="1135" w:id="-1207282167"/>
        </w:rPr>
        <w:t>連絡</w:t>
      </w:r>
      <w:r w:rsidRPr="00883F7C">
        <w:rPr>
          <w:rFonts w:hint="eastAsia"/>
          <w:kern w:val="0"/>
          <w:sz w:val="24"/>
          <w:szCs w:val="24"/>
          <w:fitText w:val="1135" w:id="-1207282167"/>
        </w:rPr>
        <w:t>先</w:t>
      </w:r>
      <w:r w:rsidRPr="00883F7C">
        <w:rPr>
          <w:rFonts w:hint="eastAsia"/>
          <w:kern w:val="0"/>
          <w:sz w:val="24"/>
          <w:szCs w:val="24"/>
        </w:rPr>
        <w:t xml:space="preserve">　　　○　○　測量　株式会社　　　　担当　○○○○</w:t>
      </w:r>
    </w:p>
    <w:p w14:paraId="6CA983E6" w14:textId="77777777" w:rsidR="00883F7C" w:rsidRPr="00883F7C" w:rsidRDefault="00883F7C" w:rsidP="00883F7C">
      <w:pPr>
        <w:spacing w:line="400" w:lineRule="exact"/>
        <w:rPr>
          <w:kern w:val="0"/>
          <w:sz w:val="24"/>
          <w:szCs w:val="24"/>
        </w:rPr>
      </w:pPr>
      <w:r w:rsidRPr="00883F7C">
        <w:rPr>
          <w:rFonts w:hint="eastAsia"/>
          <w:kern w:val="0"/>
          <w:sz w:val="24"/>
          <w:szCs w:val="24"/>
        </w:rPr>
        <w:t xml:space="preserve">　　　　　　　　　</w:t>
      </w:r>
      <w:r w:rsidRPr="00883F7C">
        <w:rPr>
          <w:rFonts w:hint="eastAsia"/>
          <w:kern w:val="0"/>
          <w:sz w:val="24"/>
          <w:szCs w:val="24"/>
        </w:rPr>
        <w:t xml:space="preserve"> </w:t>
      </w:r>
      <w:r w:rsidRPr="00883F7C">
        <w:rPr>
          <w:rFonts w:hint="eastAsia"/>
          <w:kern w:val="0"/>
          <w:sz w:val="24"/>
          <w:szCs w:val="24"/>
        </w:rPr>
        <w:t>ＴＥＬ　○○○（○○○）○○○○</w:t>
      </w:r>
    </w:p>
    <w:p w14:paraId="37F022AC" w14:textId="22591604" w:rsidR="00883F7C" w:rsidRDefault="00883F7C" w:rsidP="00E13193">
      <w:pPr>
        <w:rPr>
          <w:rFonts w:asciiTheme="majorEastAsia" w:eastAsiaTheme="majorEastAsia" w:hAnsiTheme="majorEastAsia"/>
          <w:szCs w:val="21"/>
        </w:rPr>
      </w:pPr>
    </w:p>
    <w:p w14:paraId="0FAB5C11" w14:textId="77777777" w:rsidR="00C31A4B" w:rsidRPr="00C24316" w:rsidRDefault="00C31A4B" w:rsidP="00C31A4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24316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（申請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等作成の留意事項</w:t>
      </w:r>
      <w:r w:rsidRPr="00C2431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3BF7B5FE" w14:textId="77777777" w:rsidR="00C31A4B" w:rsidRPr="00C24316" w:rsidRDefault="00C31A4B" w:rsidP="00C31A4B">
      <w:pPr>
        <w:rPr>
          <w:rFonts w:asciiTheme="majorEastAsia" w:eastAsiaTheme="majorEastAsia" w:hAnsiTheme="majorEastAsia"/>
          <w:b/>
          <w:sz w:val="24"/>
          <w:szCs w:val="24"/>
        </w:rPr>
      </w:pPr>
      <w:r w:rsidRPr="00C243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90DA57F" w14:textId="77777777" w:rsidR="00C31A4B" w:rsidRPr="00C24316" w:rsidRDefault="00C31A4B" w:rsidP="00C31A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申請及び委任について</w:t>
      </w:r>
    </w:p>
    <w:p w14:paraId="0B92B2E9" w14:textId="77777777" w:rsidR="00C31A4B" w:rsidRPr="00C24316" w:rsidRDefault="00C31A4B" w:rsidP="00C31A4B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境界確定の申請</w:t>
      </w:r>
      <w:r>
        <w:rPr>
          <w:rFonts w:asciiTheme="majorEastAsia" w:eastAsiaTheme="majorEastAsia" w:hAnsiTheme="majorEastAsia" w:hint="eastAsia"/>
          <w:szCs w:val="21"/>
        </w:rPr>
        <w:t>書</w:t>
      </w:r>
      <w:r w:rsidRPr="00C24316">
        <w:rPr>
          <w:rFonts w:asciiTheme="majorEastAsia" w:eastAsiaTheme="majorEastAsia" w:hAnsiTheme="majorEastAsia" w:hint="eastAsia"/>
          <w:szCs w:val="21"/>
        </w:rPr>
        <w:t>は、様式１を記載例に従って作成</w:t>
      </w:r>
      <w:r>
        <w:rPr>
          <w:rFonts w:asciiTheme="majorEastAsia" w:eastAsiaTheme="majorEastAsia" w:hAnsiTheme="majorEastAsia" w:hint="eastAsia"/>
          <w:szCs w:val="21"/>
        </w:rPr>
        <w:t>すること</w:t>
      </w:r>
      <w:r w:rsidRPr="00C24316">
        <w:rPr>
          <w:rFonts w:asciiTheme="majorEastAsia" w:eastAsiaTheme="majorEastAsia" w:hAnsiTheme="majorEastAsia" w:hint="eastAsia"/>
          <w:szCs w:val="21"/>
        </w:rPr>
        <w:t>。</w:t>
      </w:r>
    </w:p>
    <w:p w14:paraId="15E649D9" w14:textId="77777777" w:rsidR="00C31A4B" w:rsidRPr="00C24316" w:rsidRDefault="00C31A4B" w:rsidP="00C31A4B">
      <w:pPr>
        <w:ind w:left="420" w:firstLineChars="100" w:firstLine="21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申請人が代理を立てる場合、申請書には、申請人（境界確認すべき土地所有者）の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C24316">
        <w:rPr>
          <w:rFonts w:asciiTheme="majorEastAsia" w:eastAsiaTheme="majorEastAsia" w:hAnsiTheme="majorEastAsia" w:hint="eastAsia"/>
          <w:szCs w:val="21"/>
        </w:rPr>
        <w:t>住所・氏名を署名又は記名し、その下欄に上記代理人の住所・氏名を署名又は記名</w:t>
      </w:r>
      <w:r>
        <w:rPr>
          <w:rFonts w:asciiTheme="majorEastAsia" w:eastAsiaTheme="majorEastAsia" w:hAnsiTheme="majorEastAsia" w:hint="eastAsia"/>
          <w:szCs w:val="21"/>
        </w:rPr>
        <w:t xml:space="preserve">、　　</w:t>
      </w:r>
      <w:r w:rsidRPr="00C24316">
        <w:rPr>
          <w:rFonts w:asciiTheme="majorEastAsia" w:eastAsiaTheme="majorEastAsia" w:hAnsiTheme="majorEastAsia" w:hint="eastAsia"/>
          <w:szCs w:val="21"/>
        </w:rPr>
        <w:t>押印のうえ、委任状（様式２）を添付すること。</w:t>
      </w:r>
    </w:p>
    <w:p w14:paraId="3EABBBF6" w14:textId="77777777" w:rsidR="00C31A4B" w:rsidRPr="00C24316" w:rsidRDefault="00C31A4B" w:rsidP="00C31A4B">
      <w:pPr>
        <w:ind w:leftChars="200" w:left="420" w:firstLineChars="100" w:firstLine="21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筆界確認書について</w:t>
      </w:r>
      <w:r>
        <w:rPr>
          <w:rFonts w:asciiTheme="majorEastAsia" w:eastAsiaTheme="majorEastAsia" w:hAnsiTheme="majorEastAsia" w:hint="eastAsia"/>
          <w:szCs w:val="21"/>
        </w:rPr>
        <w:t>は、署名又は記名押印すること</w:t>
      </w:r>
      <w:r w:rsidRPr="00C24316">
        <w:rPr>
          <w:rFonts w:asciiTheme="majorEastAsia" w:eastAsiaTheme="majorEastAsia" w:hAnsiTheme="majorEastAsia" w:hint="eastAsia"/>
          <w:szCs w:val="21"/>
        </w:rPr>
        <w:t>。（印鑑証明書</w:t>
      </w:r>
      <w:r>
        <w:rPr>
          <w:rFonts w:asciiTheme="majorEastAsia" w:eastAsiaTheme="majorEastAsia" w:hAnsiTheme="majorEastAsia" w:hint="eastAsia"/>
          <w:szCs w:val="21"/>
        </w:rPr>
        <w:t>の添付</w:t>
      </w:r>
      <w:r w:rsidRPr="00C24316">
        <w:rPr>
          <w:rFonts w:asciiTheme="majorEastAsia" w:eastAsiaTheme="majorEastAsia" w:hAnsiTheme="majorEastAsia" w:hint="eastAsia"/>
          <w:szCs w:val="21"/>
        </w:rPr>
        <w:t>は不要です。）</w:t>
      </w:r>
    </w:p>
    <w:p w14:paraId="5D5693B3" w14:textId="77777777" w:rsidR="00C31A4B" w:rsidRPr="00C24316" w:rsidRDefault="00C31A4B" w:rsidP="00C31A4B">
      <w:pPr>
        <w:ind w:left="420" w:firstLineChars="100" w:firstLine="210"/>
        <w:rPr>
          <w:rFonts w:asciiTheme="majorEastAsia" w:eastAsiaTheme="majorEastAsia" w:hAnsiTheme="majorEastAsia"/>
          <w:szCs w:val="21"/>
        </w:rPr>
      </w:pPr>
    </w:p>
    <w:p w14:paraId="5D6D10DE" w14:textId="77777777" w:rsidR="00C31A4B" w:rsidRPr="00C24316" w:rsidRDefault="00C31A4B" w:rsidP="00C31A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案内図</w:t>
      </w:r>
    </w:p>
    <w:p w14:paraId="3C2D027E" w14:textId="77777777" w:rsidR="00C31A4B" w:rsidRPr="00C24316" w:rsidRDefault="00C31A4B" w:rsidP="00C31A4B">
      <w:pPr>
        <w:pStyle w:val="a3"/>
        <w:ind w:leftChars="0" w:left="420" w:firstLineChars="100" w:firstLine="21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境界確定の現地がわかる図面を添付すること。（住宅地図等）</w:t>
      </w:r>
    </w:p>
    <w:p w14:paraId="25C5808E" w14:textId="77777777" w:rsidR="00C31A4B" w:rsidRPr="00C24316" w:rsidRDefault="00C31A4B" w:rsidP="00C31A4B">
      <w:pPr>
        <w:pStyle w:val="a3"/>
        <w:ind w:leftChars="0" w:left="420"/>
        <w:rPr>
          <w:rFonts w:asciiTheme="majorEastAsia" w:eastAsiaTheme="majorEastAsia" w:hAnsiTheme="majorEastAsia"/>
          <w:szCs w:val="21"/>
        </w:rPr>
      </w:pPr>
    </w:p>
    <w:p w14:paraId="24E186D4" w14:textId="77777777" w:rsidR="00C31A4B" w:rsidRPr="00C24316" w:rsidRDefault="00C31A4B" w:rsidP="00C31A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公図写</w:t>
      </w:r>
    </w:p>
    <w:p w14:paraId="7AFE322D" w14:textId="77777777" w:rsidR="00C31A4B" w:rsidRPr="00C24316" w:rsidRDefault="00C31A4B" w:rsidP="00C31A4B">
      <w:pPr>
        <w:pStyle w:val="a3"/>
        <w:ind w:leftChars="0" w:left="420" w:firstLineChars="100" w:firstLine="21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境界確認の根拠であり、正確に写して作成し、作成年月日、作成者の記名、捺印、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C24316">
        <w:rPr>
          <w:rFonts w:asciiTheme="majorEastAsia" w:eastAsiaTheme="majorEastAsia" w:hAnsiTheme="majorEastAsia" w:hint="eastAsia"/>
          <w:szCs w:val="21"/>
        </w:rPr>
        <w:t>縮尺、字名、方位を記入するとともに道路は赤、水路は青で薄く着色し、確認すべき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</w:t>
      </w:r>
      <w:r w:rsidRPr="00C24316">
        <w:rPr>
          <w:rFonts w:asciiTheme="majorEastAsia" w:eastAsiaTheme="majorEastAsia" w:hAnsiTheme="majorEastAsia" w:hint="eastAsia"/>
          <w:szCs w:val="21"/>
        </w:rPr>
        <w:t>部分は濃くする等して識別の手段を講ずること。</w:t>
      </w:r>
    </w:p>
    <w:p w14:paraId="04D7ED46" w14:textId="77777777" w:rsidR="00C31A4B" w:rsidRPr="00C24316" w:rsidRDefault="00C31A4B" w:rsidP="00C31A4B">
      <w:pPr>
        <w:pStyle w:val="a3"/>
        <w:ind w:leftChars="0" w:left="420" w:firstLineChars="100" w:firstLine="21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なお、認定道路については、その管理者を余白に注記すること。</w:t>
      </w:r>
    </w:p>
    <w:p w14:paraId="6AB652E5" w14:textId="77777777" w:rsidR="00C31A4B" w:rsidRPr="00C24316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6F970B6E" w14:textId="77777777" w:rsidR="00C31A4B" w:rsidRPr="00C24316" w:rsidRDefault="00C31A4B" w:rsidP="00C31A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隣接土地所有者一覧表（公図写に記載でも可）</w:t>
      </w:r>
    </w:p>
    <w:p w14:paraId="109E7EEA" w14:textId="77777777" w:rsidR="00C31A4B" w:rsidRPr="00C24316" w:rsidRDefault="00C31A4B" w:rsidP="00C31A4B">
      <w:pPr>
        <w:pStyle w:val="a3"/>
        <w:ind w:leftChars="0" w:left="420"/>
        <w:rPr>
          <w:rFonts w:asciiTheme="majorEastAsia" w:eastAsiaTheme="majorEastAsia" w:hAnsiTheme="majorEastAsia"/>
          <w:szCs w:val="21"/>
        </w:rPr>
      </w:pPr>
    </w:p>
    <w:p w14:paraId="2B77858A" w14:textId="77777777" w:rsidR="00C31A4B" w:rsidRDefault="00C31A4B" w:rsidP="00C31A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C24316">
        <w:rPr>
          <w:rFonts w:asciiTheme="majorEastAsia" w:eastAsiaTheme="majorEastAsia" w:hAnsiTheme="majorEastAsia" w:hint="eastAsia"/>
          <w:szCs w:val="21"/>
        </w:rPr>
        <w:t>申請地及び隣接土地の土地全部事項証明書（</w:t>
      </w:r>
      <w:r>
        <w:rPr>
          <w:rFonts w:asciiTheme="majorEastAsia" w:eastAsiaTheme="majorEastAsia" w:hAnsiTheme="majorEastAsia" w:hint="eastAsia"/>
          <w:szCs w:val="21"/>
        </w:rPr>
        <w:t>できるだけ新しいもの）</w:t>
      </w:r>
    </w:p>
    <w:p w14:paraId="234AD142" w14:textId="77777777" w:rsidR="00C31A4B" w:rsidRPr="00C24316" w:rsidRDefault="00C31A4B" w:rsidP="00C31A4B">
      <w:pPr>
        <w:pStyle w:val="a3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24316">
        <w:rPr>
          <w:rFonts w:asciiTheme="majorEastAsia" w:eastAsiaTheme="majorEastAsia" w:hAnsiTheme="majorEastAsia" w:hint="eastAsia"/>
          <w:szCs w:val="21"/>
        </w:rPr>
        <w:t>申請地</w:t>
      </w:r>
      <w:r>
        <w:rPr>
          <w:rFonts w:asciiTheme="majorEastAsia" w:eastAsiaTheme="majorEastAsia" w:hAnsiTheme="majorEastAsia" w:hint="eastAsia"/>
          <w:szCs w:val="21"/>
        </w:rPr>
        <w:t>については、登記情報提供サービスにより提供された登記情報を印刷したもので</w:t>
      </w:r>
      <w:r w:rsidRPr="00C24316">
        <w:rPr>
          <w:rFonts w:asciiTheme="majorEastAsia" w:eastAsiaTheme="majorEastAsia" w:hAnsiTheme="majorEastAsia" w:hint="eastAsia"/>
          <w:szCs w:val="21"/>
        </w:rPr>
        <w:t>可</w:t>
      </w:r>
    </w:p>
    <w:p w14:paraId="084A8774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2E3B22A4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2DACBB94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56A4F9FA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1216C42A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0E7038A8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023A3DC2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0F5FDBD9" w14:textId="77777777" w:rsidR="00C31A4B" w:rsidRDefault="00C31A4B" w:rsidP="00C31A4B">
      <w:pPr>
        <w:rPr>
          <w:rFonts w:asciiTheme="majorEastAsia" w:eastAsiaTheme="majorEastAsia" w:hAnsiTheme="majorEastAsia"/>
          <w:szCs w:val="21"/>
        </w:rPr>
      </w:pPr>
    </w:p>
    <w:p w14:paraId="4EAE4C21" w14:textId="77777777" w:rsidR="00C31A4B" w:rsidRPr="00C31A4B" w:rsidRDefault="00C31A4B" w:rsidP="00E13193">
      <w:pPr>
        <w:rPr>
          <w:rFonts w:asciiTheme="majorEastAsia" w:eastAsiaTheme="majorEastAsia" w:hAnsiTheme="majorEastAsia"/>
          <w:szCs w:val="21"/>
        </w:rPr>
      </w:pPr>
    </w:p>
    <w:sectPr w:rsidR="00C31A4B" w:rsidRPr="00C31A4B" w:rsidSect="004659A6">
      <w:pgSz w:w="11906" w:h="16838" w:code="9"/>
      <w:pgMar w:top="1701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1BAE" w14:textId="77777777" w:rsidR="0042164C" w:rsidRDefault="0042164C" w:rsidP="008330BA">
      <w:r>
        <w:separator/>
      </w:r>
    </w:p>
  </w:endnote>
  <w:endnote w:type="continuationSeparator" w:id="0">
    <w:p w14:paraId="4E16D8BB" w14:textId="77777777" w:rsidR="0042164C" w:rsidRDefault="0042164C" w:rsidP="0083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400E" w14:textId="77777777" w:rsidR="0042164C" w:rsidRDefault="0042164C" w:rsidP="008330BA">
      <w:r>
        <w:separator/>
      </w:r>
    </w:p>
  </w:footnote>
  <w:footnote w:type="continuationSeparator" w:id="0">
    <w:p w14:paraId="50ED428F" w14:textId="77777777" w:rsidR="0042164C" w:rsidRDefault="0042164C" w:rsidP="0083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4E3C"/>
    <w:multiLevelType w:val="hybridMultilevel"/>
    <w:tmpl w:val="AD22911A"/>
    <w:lvl w:ilvl="0" w:tplc="001221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7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92"/>
    <w:rsid w:val="00007B86"/>
    <w:rsid w:val="00012D3C"/>
    <w:rsid w:val="000144FA"/>
    <w:rsid w:val="0003495D"/>
    <w:rsid w:val="0005009B"/>
    <w:rsid w:val="00052DDD"/>
    <w:rsid w:val="000556E5"/>
    <w:rsid w:val="00056304"/>
    <w:rsid w:val="00065C12"/>
    <w:rsid w:val="00077043"/>
    <w:rsid w:val="00080227"/>
    <w:rsid w:val="00090865"/>
    <w:rsid w:val="000B2C0D"/>
    <w:rsid w:val="000B67D5"/>
    <w:rsid w:val="000B7F6C"/>
    <w:rsid w:val="000E6F6B"/>
    <w:rsid w:val="000E72EC"/>
    <w:rsid w:val="00110312"/>
    <w:rsid w:val="00133DA7"/>
    <w:rsid w:val="001342E8"/>
    <w:rsid w:val="00147239"/>
    <w:rsid w:val="00171805"/>
    <w:rsid w:val="0018578D"/>
    <w:rsid w:val="001924FB"/>
    <w:rsid w:val="00196A2A"/>
    <w:rsid w:val="001B05A1"/>
    <w:rsid w:val="001B75F8"/>
    <w:rsid w:val="001C288A"/>
    <w:rsid w:val="001C5F61"/>
    <w:rsid w:val="001F2C6E"/>
    <w:rsid w:val="001F3B3C"/>
    <w:rsid w:val="002026C4"/>
    <w:rsid w:val="00226957"/>
    <w:rsid w:val="00242DB4"/>
    <w:rsid w:val="00252259"/>
    <w:rsid w:val="00263BCB"/>
    <w:rsid w:val="00276CB0"/>
    <w:rsid w:val="00285584"/>
    <w:rsid w:val="002A65B4"/>
    <w:rsid w:val="002B4E6C"/>
    <w:rsid w:val="002C0B5C"/>
    <w:rsid w:val="002E0ED3"/>
    <w:rsid w:val="002E623C"/>
    <w:rsid w:val="002F3D31"/>
    <w:rsid w:val="00310B0A"/>
    <w:rsid w:val="003265BB"/>
    <w:rsid w:val="003459E7"/>
    <w:rsid w:val="00363661"/>
    <w:rsid w:val="00365791"/>
    <w:rsid w:val="003808AA"/>
    <w:rsid w:val="00390771"/>
    <w:rsid w:val="003924ED"/>
    <w:rsid w:val="003B2C34"/>
    <w:rsid w:val="003C7810"/>
    <w:rsid w:val="003D17F6"/>
    <w:rsid w:val="003D70BD"/>
    <w:rsid w:val="003E0F57"/>
    <w:rsid w:val="0042164C"/>
    <w:rsid w:val="00422686"/>
    <w:rsid w:val="00426192"/>
    <w:rsid w:val="00427056"/>
    <w:rsid w:val="004659A6"/>
    <w:rsid w:val="004866ED"/>
    <w:rsid w:val="00490B7F"/>
    <w:rsid w:val="004A51F8"/>
    <w:rsid w:val="004C1A3F"/>
    <w:rsid w:val="004D4F71"/>
    <w:rsid w:val="0051575A"/>
    <w:rsid w:val="0052668E"/>
    <w:rsid w:val="005359E7"/>
    <w:rsid w:val="00545147"/>
    <w:rsid w:val="0055038D"/>
    <w:rsid w:val="0056314D"/>
    <w:rsid w:val="005638ED"/>
    <w:rsid w:val="00563938"/>
    <w:rsid w:val="00571242"/>
    <w:rsid w:val="00596206"/>
    <w:rsid w:val="0059623F"/>
    <w:rsid w:val="005B4D55"/>
    <w:rsid w:val="005B6D09"/>
    <w:rsid w:val="005C46A8"/>
    <w:rsid w:val="005C674E"/>
    <w:rsid w:val="005D1F13"/>
    <w:rsid w:val="005D5617"/>
    <w:rsid w:val="005F4C4E"/>
    <w:rsid w:val="005F610E"/>
    <w:rsid w:val="006062EE"/>
    <w:rsid w:val="00625D6F"/>
    <w:rsid w:val="00647EB6"/>
    <w:rsid w:val="006672AE"/>
    <w:rsid w:val="006854C8"/>
    <w:rsid w:val="0069157F"/>
    <w:rsid w:val="006948F3"/>
    <w:rsid w:val="006A474A"/>
    <w:rsid w:val="006B07C6"/>
    <w:rsid w:val="006C1E81"/>
    <w:rsid w:val="006E555B"/>
    <w:rsid w:val="006F5123"/>
    <w:rsid w:val="00702384"/>
    <w:rsid w:val="00715BEA"/>
    <w:rsid w:val="00723B3C"/>
    <w:rsid w:val="00726907"/>
    <w:rsid w:val="00734445"/>
    <w:rsid w:val="00741C7B"/>
    <w:rsid w:val="0076218D"/>
    <w:rsid w:val="0076484A"/>
    <w:rsid w:val="00777B50"/>
    <w:rsid w:val="00784565"/>
    <w:rsid w:val="007862F6"/>
    <w:rsid w:val="007A0849"/>
    <w:rsid w:val="007A54B4"/>
    <w:rsid w:val="007B3878"/>
    <w:rsid w:val="007D0587"/>
    <w:rsid w:val="007D5F9B"/>
    <w:rsid w:val="007F15E4"/>
    <w:rsid w:val="007F1809"/>
    <w:rsid w:val="008330BA"/>
    <w:rsid w:val="00834190"/>
    <w:rsid w:val="00840465"/>
    <w:rsid w:val="00862512"/>
    <w:rsid w:val="00867653"/>
    <w:rsid w:val="00883F7C"/>
    <w:rsid w:val="0089409E"/>
    <w:rsid w:val="008A021C"/>
    <w:rsid w:val="008F5122"/>
    <w:rsid w:val="008F5CBC"/>
    <w:rsid w:val="00913097"/>
    <w:rsid w:val="00915C52"/>
    <w:rsid w:val="00915D59"/>
    <w:rsid w:val="009238FD"/>
    <w:rsid w:val="00930A3D"/>
    <w:rsid w:val="0094083F"/>
    <w:rsid w:val="00942B4A"/>
    <w:rsid w:val="00943233"/>
    <w:rsid w:val="00955421"/>
    <w:rsid w:val="00955806"/>
    <w:rsid w:val="00956207"/>
    <w:rsid w:val="009865C4"/>
    <w:rsid w:val="009970CD"/>
    <w:rsid w:val="009A4C85"/>
    <w:rsid w:val="009B3FFC"/>
    <w:rsid w:val="009C065C"/>
    <w:rsid w:val="009C1DB4"/>
    <w:rsid w:val="009F2078"/>
    <w:rsid w:val="00A052BC"/>
    <w:rsid w:val="00A32F78"/>
    <w:rsid w:val="00A346C9"/>
    <w:rsid w:val="00A45305"/>
    <w:rsid w:val="00A74D0B"/>
    <w:rsid w:val="00A837AF"/>
    <w:rsid w:val="00A93627"/>
    <w:rsid w:val="00A97CCC"/>
    <w:rsid w:val="00AA016F"/>
    <w:rsid w:val="00AA4FCE"/>
    <w:rsid w:val="00AD72CB"/>
    <w:rsid w:val="00AE2127"/>
    <w:rsid w:val="00AE229E"/>
    <w:rsid w:val="00AE3895"/>
    <w:rsid w:val="00AF4021"/>
    <w:rsid w:val="00B03A2C"/>
    <w:rsid w:val="00B071EE"/>
    <w:rsid w:val="00B208CF"/>
    <w:rsid w:val="00B41E2D"/>
    <w:rsid w:val="00B5122C"/>
    <w:rsid w:val="00B6068D"/>
    <w:rsid w:val="00B6472B"/>
    <w:rsid w:val="00B64C5D"/>
    <w:rsid w:val="00B66E6E"/>
    <w:rsid w:val="00B7007C"/>
    <w:rsid w:val="00B7399F"/>
    <w:rsid w:val="00BB5C74"/>
    <w:rsid w:val="00BC3E18"/>
    <w:rsid w:val="00BC4737"/>
    <w:rsid w:val="00BD2193"/>
    <w:rsid w:val="00BE2B05"/>
    <w:rsid w:val="00BF36F6"/>
    <w:rsid w:val="00BF5183"/>
    <w:rsid w:val="00BF7C74"/>
    <w:rsid w:val="00C042D2"/>
    <w:rsid w:val="00C15868"/>
    <w:rsid w:val="00C16B24"/>
    <w:rsid w:val="00C16FF2"/>
    <w:rsid w:val="00C22D7C"/>
    <w:rsid w:val="00C24316"/>
    <w:rsid w:val="00C303F4"/>
    <w:rsid w:val="00C31A4B"/>
    <w:rsid w:val="00C34287"/>
    <w:rsid w:val="00C57A77"/>
    <w:rsid w:val="00C75F66"/>
    <w:rsid w:val="00C80D1C"/>
    <w:rsid w:val="00CE40B5"/>
    <w:rsid w:val="00CE64B7"/>
    <w:rsid w:val="00CF24EB"/>
    <w:rsid w:val="00CF2832"/>
    <w:rsid w:val="00CF2ED2"/>
    <w:rsid w:val="00D075BB"/>
    <w:rsid w:val="00D13501"/>
    <w:rsid w:val="00D208BE"/>
    <w:rsid w:val="00D23ED6"/>
    <w:rsid w:val="00D33068"/>
    <w:rsid w:val="00D36F85"/>
    <w:rsid w:val="00D679A8"/>
    <w:rsid w:val="00D7737D"/>
    <w:rsid w:val="00D856A6"/>
    <w:rsid w:val="00D92BFA"/>
    <w:rsid w:val="00D94EF5"/>
    <w:rsid w:val="00DA4C21"/>
    <w:rsid w:val="00DC65B3"/>
    <w:rsid w:val="00DC7879"/>
    <w:rsid w:val="00DD285E"/>
    <w:rsid w:val="00DE6D75"/>
    <w:rsid w:val="00E13193"/>
    <w:rsid w:val="00E20FF0"/>
    <w:rsid w:val="00E33665"/>
    <w:rsid w:val="00E462EB"/>
    <w:rsid w:val="00E46821"/>
    <w:rsid w:val="00E51900"/>
    <w:rsid w:val="00E52147"/>
    <w:rsid w:val="00E61E09"/>
    <w:rsid w:val="00E67339"/>
    <w:rsid w:val="00E67E5E"/>
    <w:rsid w:val="00E7027E"/>
    <w:rsid w:val="00E704CA"/>
    <w:rsid w:val="00E853DF"/>
    <w:rsid w:val="00E95162"/>
    <w:rsid w:val="00E95185"/>
    <w:rsid w:val="00EA20DD"/>
    <w:rsid w:val="00EA4C41"/>
    <w:rsid w:val="00EB1A04"/>
    <w:rsid w:val="00EC2938"/>
    <w:rsid w:val="00EC2ADC"/>
    <w:rsid w:val="00EC4689"/>
    <w:rsid w:val="00EC4D88"/>
    <w:rsid w:val="00ED6A2F"/>
    <w:rsid w:val="00EE617E"/>
    <w:rsid w:val="00F06BC0"/>
    <w:rsid w:val="00F144CA"/>
    <w:rsid w:val="00F2141C"/>
    <w:rsid w:val="00F40EC2"/>
    <w:rsid w:val="00F5299C"/>
    <w:rsid w:val="00F55E8B"/>
    <w:rsid w:val="00F752C5"/>
    <w:rsid w:val="00F82CD9"/>
    <w:rsid w:val="00F8312A"/>
    <w:rsid w:val="00F91D37"/>
    <w:rsid w:val="00FA47CE"/>
    <w:rsid w:val="00FC0943"/>
    <w:rsid w:val="00FC2C49"/>
    <w:rsid w:val="00FD184A"/>
    <w:rsid w:val="00FE645F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EB831"/>
  <w15:docId w15:val="{08FD88F8-90A1-488E-9FF0-4128C8A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3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0BA"/>
  </w:style>
  <w:style w:type="paragraph" w:styleId="a6">
    <w:name w:val="footer"/>
    <w:basedOn w:val="a"/>
    <w:link w:val="a7"/>
    <w:uiPriority w:val="99"/>
    <w:unhideWhenUsed/>
    <w:rsid w:val="00833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0BA"/>
  </w:style>
  <w:style w:type="paragraph" w:styleId="a8">
    <w:name w:val="Balloon Text"/>
    <w:basedOn w:val="a"/>
    <w:link w:val="a9"/>
    <w:uiPriority w:val="99"/>
    <w:semiHidden/>
    <w:unhideWhenUsed/>
    <w:rsid w:val="0069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5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15BEA"/>
  </w:style>
  <w:style w:type="paragraph" w:styleId="ab">
    <w:name w:val="Note Heading"/>
    <w:basedOn w:val="a"/>
    <w:next w:val="a"/>
    <w:link w:val="ac"/>
    <w:uiPriority w:val="99"/>
    <w:unhideWhenUsed/>
    <w:rsid w:val="00883F7C"/>
    <w:pPr>
      <w:jc w:val="center"/>
    </w:pPr>
    <w:rPr>
      <w:rFonts w:ascii="ＭＳ 明朝" w:eastAsia="ＭＳ 明朝"/>
      <w:sz w:val="24"/>
    </w:rPr>
  </w:style>
  <w:style w:type="character" w:customStyle="1" w:styleId="ac">
    <w:name w:val="記 (文字)"/>
    <w:basedOn w:val="a0"/>
    <w:link w:val="ab"/>
    <w:uiPriority w:val="99"/>
    <w:rsid w:val="00883F7C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883F7C"/>
    <w:pPr>
      <w:jc w:val="right"/>
    </w:pPr>
    <w:rPr>
      <w:rFonts w:ascii="ＭＳ 明朝" w:eastAsia="ＭＳ 明朝"/>
      <w:sz w:val="24"/>
    </w:rPr>
  </w:style>
  <w:style w:type="character" w:customStyle="1" w:styleId="ae">
    <w:name w:val="結語 (文字)"/>
    <w:basedOn w:val="a0"/>
    <w:link w:val="ad"/>
    <w:uiPriority w:val="99"/>
    <w:rsid w:val="00883F7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伊東 明美</cp:lastModifiedBy>
  <cp:revision>31</cp:revision>
  <cp:lastPrinted>2023-08-01T02:40:00Z</cp:lastPrinted>
  <dcterms:created xsi:type="dcterms:W3CDTF">2023-03-25T14:30:00Z</dcterms:created>
  <dcterms:modified xsi:type="dcterms:W3CDTF">2023-08-10T08:36:00Z</dcterms:modified>
</cp:coreProperties>
</file>