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F8B3" w14:textId="0E3D436E" w:rsidR="00F84629" w:rsidRDefault="00F84629">
      <w:pPr>
        <w:spacing w:after="400"/>
        <w:ind w:left="2520" w:right="2520"/>
      </w:pPr>
      <w:r>
        <w:rPr>
          <w:rFonts w:hint="eastAsia"/>
        </w:rPr>
        <w:t>農林業共同利用施設災害復旧事業計画変更（中止・廃止）承認申請書</w:t>
      </w:r>
    </w:p>
    <w:p w14:paraId="020BF43A" w14:textId="77777777" w:rsidR="00F84629" w:rsidRDefault="00F84629">
      <w:pPr>
        <w:spacing w:after="400"/>
        <w:jc w:val="right"/>
      </w:pPr>
      <w:r>
        <w:rPr>
          <w:rFonts w:hint="eastAsia"/>
        </w:rPr>
        <w:t xml:space="preserve">年　　月　　日　　</w:t>
      </w:r>
    </w:p>
    <w:p w14:paraId="1FA4F8AA" w14:textId="77777777" w:rsidR="00F84629" w:rsidRDefault="00F84629">
      <w:pPr>
        <w:spacing w:after="400"/>
      </w:pPr>
      <w:r>
        <w:rPr>
          <w:rFonts w:hint="eastAsia"/>
        </w:rPr>
        <w:t xml:space="preserve">　　　千葉県知事　　　　　様</w:t>
      </w:r>
    </w:p>
    <w:p w14:paraId="16E44FF4" w14:textId="77777777" w:rsidR="00F84629" w:rsidRDefault="00F84629">
      <w:pPr>
        <w:spacing w:after="400"/>
        <w:jc w:val="right"/>
      </w:pPr>
      <w:r>
        <w:rPr>
          <w:rFonts w:hint="eastAsia"/>
        </w:rPr>
        <w:t xml:space="preserve">代表者　　　　　　　　</w:t>
      </w:r>
      <w:r w:rsidR="00A372A1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4FDC04FA" w14:textId="77777777" w:rsidR="00F84629" w:rsidRDefault="00F84629">
      <w:pPr>
        <w:pStyle w:val="2"/>
      </w:pPr>
      <w:r>
        <w:rPr>
          <w:rFonts w:hint="eastAsia"/>
        </w:rPr>
        <w:t xml:space="preserve">　　　　　年　　月　　日付け千葉県指令第　　号で交付決定のあつた当該事業について次のとおり変更（中止・廃止）したいので、承認されたく申請します。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840"/>
        <w:gridCol w:w="840"/>
        <w:gridCol w:w="840"/>
        <w:gridCol w:w="840"/>
        <w:gridCol w:w="1470"/>
      </w:tblGrid>
      <w:tr w:rsidR="00F84629" w14:paraId="6DAB66BF" w14:textId="77777777">
        <w:trPr>
          <w:cantSplit/>
          <w:trHeight w:hRule="exact" w:val="700"/>
        </w:trPr>
        <w:tc>
          <w:tcPr>
            <w:tcW w:w="1680" w:type="dxa"/>
            <w:vMerge w:val="restart"/>
            <w:vAlign w:val="center"/>
          </w:tcPr>
          <w:p w14:paraId="46B7D3A5" w14:textId="77777777" w:rsidR="00F84629" w:rsidRDefault="00F84629">
            <w:pPr>
              <w:jc w:val="distribute"/>
            </w:pPr>
            <w:r>
              <w:rPr>
                <w:rFonts w:hint="eastAsia"/>
              </w:rPr>
              <w:t>事業主体名</w:t>
            </w:r>
          </w:p>
        </w:tc>
        <w:tc>
          <w:tcPr>
            <w:tcW w:w="1470" w:type="dxa"/>
            <w:vMerge w:val="restart"/>
            <w:vAlign w:val="center"/>
          </w:tcPr>
          <w:p w14:paraId="153F3F34" w14:textId="77777777" w:rsidR="00F84629" w:rsidRDefault="00F84629">
            <w:pPr>
              <w:jc w:val="distribute"/>
            </w:pPr>
            <w:r>
              <w:rPr>
                <w:rFonts w:hint="eastAsia"/>
              </w:rPr>
              <w:t>主要工事</w:t>
            </w:r>
          </w:p>
        </w:tc>
        <w:tc>
          <w:tcPr>
            <w:tcW w:w="1680" w:type="dxa"/>
            <w:gridSpan w:val="2"/>
            <w:vAlign w:val="center"/>
          </w:tcPr>
          <w:p w14:paraId="366874B3" w14:textId="77777777" w:rsidR="00F84629" w:rsidRDefault="00F84629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80" w:type="dxa"/>
            <w:gridSpan w:val="2"/>
            <w:vAlign w:val="center"/>
          </w:tcPr>
          <w:p w14:paraId="6051C374" w14:textId="77777777" w:rsidR="00F84629" w:rsidRDefault="00F84629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70" w:type="dxa"/>
            <w:vMerge w:val="restart"/>
            <w:vAlign w:val="center"/>
          </w:tcPr>
          <w:p w14:paraId="3BC41D78" w14:textId="77777777" w:rsidR="00F84629" w:rsidRDefault="00F8462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</w:tr>
      <w:tr w:rsidR="00F84629" w14:paraId="4F7233F2" w14:textId="77777777"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14:paraId="6391ABA4" w14:textId="77777777" w:rsidR="00F84629" w:rsidRDefault="00F84629">
            <w:pPr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66728EF6" w14:textId="77777777" w:rsidR="00F84629" w:rsidRDefault="00F84629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53E37225" w14:textId="77777777" w:rsidR="00F84629" w:rsidRDefault="00F84629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vAlign w:val="center"/>
          </w:tcPr>
          <w:p w14:paraId="579EDC2B" w14:textId="77777777" w:rsidR="00F84629" w:rsidRDefault="00F84629">
            <w:pPr>
              <w:jc w:val="distribute"/>
            </w:pPr>
            <w:r>
              <w:rPr>
                <w:rFonts w:hint="eastAsia"/>
              </w:rPr>
              <w:t>事業量</w:t>
            </w:r>
          </w:p>
        </w:tc>
        <w:tc>
          <w:tcPr>
            <w:tcW w:w="840" w:type="dxa"/>
            <w:vAlign w:val="center"/>
          </w:tcPr>
          <w:p w14:paraId="04713897" w14:textId="77777777" w:rsidR="00F84629" w:rsidRDefault="00F84629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vAlign w:val="center"/>
          </w:tcPr>
          <w:p w14:paraId="0694999A" w14:textId="77777777" w:rsidR="00F84629" w:rsidRDefault="00F84629">
            <w:pPr>
              <w:jc w:val="distribute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470" w:type="dxa"/>
            <w:vMerge/>
            <w:vAlign w:val="center"/>
          </w:tcPr>
          <w:p w14:paraId="0DD56AE3" w14:textId="77777777" w:rsidR="00F84629" w:rsidRDefault="00F84629">
            <w:pPr>
              <w:jc w:val="distribute"/>
            </w:pPr>
          </w:p>
        </w:tc>
      </w:tr>
      <w:tr w:rsidR="00F84629" w14:paraId="44EC0025" w14:textId="77777777">
        <w:trPr>
          <w:trHeight w:hRule="exact" w:val="4000"/>
        </w:trPr>
        <w:tc>
          <w:tcPr>
            <w:tcW w:w="1680" w:type="dxa"/>
            <w:vAlign w:val="center"/>
          </w:tcPr>
          <w:p w14:paraId="6B3FAE91" w14:textId="77777777" w:rsidR="00F84629" w:rsidRDefault="00F84629"/>
        </w:tc>
        <w:tc>
          <w:tcPr>
            <w:tcW w:w="1470" w:type="dxa"/>
            <w:vAlign w:val="center"/>
          </w:tcPr>
          <w:p w14:paraId="0518E0D9" w14:textId="77777777" w:rsidR="00F84629" w:rsidRDefault="00F84629"/>
        </w:tc>
        <w:tc>
          <w:tcPr>
            <w:tcW w:w="840" w:type="dxa"/>
            <w:vAlign w:val="center"/>
          </w:tcPr>
          <w:p w14:paraId="2676952A" w14:textId="77777777" w:rsidR="00F84629" w:rsidRDefault="00F84629"/>
        </w:tc>
        <w:tc>
          <w:tcPr>
            <w:tcW w:w="840" w:type="dxa"/>
            <w:vAlign w:val="center"/>
          </w:tcPr>
          <w:p w14:paraId="2E4525CE" w14:textId="77777777" w:rsidR="00F84629" w:rsidRDefault="00F84629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840" w:type="dxa"/>
            <w:vAlign w:val="center"/>
          </w:tcPr>
          <w:p w14:paraId="2DC8167F" w14:textId="77777777" w:rsidR="00F84629" w:rsidRDefault="00F84629"/>
        </w:tc>
        <w:tc>
          <w:tcPr>
            <w:tcW w:w="840" w:type="dxa"/>
            <w:vAlign w:val="center"/>
          </w:tcPr>
          <w:p w14:paraId="7013C4A0" w14:textId="77777777" w:rsidR="00F84629" w:rsidRDefault="00F84629"/>
        </w:tc>
        <w:tc>
          <w:tcPr>
            <w:tcW w:w="1470" w:type="dxa"/>
            <w:vAlign w:val="center"/>
          </w:tcPr>
          <w:p w14:paraId="416B1AB2" w14:textId="77777777" w:rsidR="00F84629" w:rsidRDefault="00F84629"/>
        </w:tc>
      </w:tr>
    </w:tbl>
    <w:p w14:paraId="2CCE7158" w14:textId="77777777" w:rsidR="00A372A1" w:rsidRDefault="00A372A1"/>
    <w:p w14:paraId="627AF0FF" w14:textId="78C4508A" w:rsidR="00F84629" w:rsidRDefault="00426460" w:rsidP="00426460">
      <w:pPr>
        <w:spacing w:after="400"/>
        <w:ind w:right="2520"/>
      </w:pPr>
      <w:r>
        <w:t xml:space="preserve"> </w:t>
      </w:r>
    </w:p>
    <w:sectPr w:rsidR="00F84629" w:rsidSect="00A372A1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C87A" w14:textId="77777777" w:rsidR="00F84629" w:rsidRDefault="00F84629">
      <w:pPr>
        <w:spacing w:line="240" w:lineRule="auto"/>
      </w:pPr>
      <w:r>
        <w:separator/>
      </w:r>
    </w:p>
  </w:endnote>
  <w:endnote w:type="continuationSeparator" w:id="0">
    <w:p w14:paraId="455EA31D" w14:textId="77777777" w:rsidR="00F84629" w:rsidRDefault="00F8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5742" w14:textId="77777777" w:rsidR="00F84629" w:rsidRDefault="00F84629">
      <w:pPr>
        <w:spacing w:line="240" w:lineRule="auto"/>
      </w:pPr>
      <w:r>
        <w:separator/>
      </w:r>
    </w:p>
  </w:footnote>
  <w:footnote w:type="continuationSeparator" w:id="0">
    <w:p w14:paraId="4CA0FD6D" w14:textId="77777777" w:rsidR="00F84629" w:rsidRDefault="00F8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23B0" w14:textId="77777777" w:rsidR="00A372A1" w:rsidRDefault="00A372A1" w:rsidP="00A372A1">
    <w:pPr>
      <w:pStyle w:val="a3"/>
      <w:jc w:val="center"/>
    </w:pPr>
    <w:r>
      <w:rPr>
        <w:rFonts w:hint="eastAsia"/>
      </w:rPr>
      <w:t>現行</w:t>
    </w:r>
  </w:p>
  <w:p w14:paraId="2DD310C6" w14:textId="77777777" w:rsidR="00A372A1" w:rsidRDefault="00A372A1">
    <w:pPr>
      <w:pStyle w:val="a3"/>
    </w:pPr>
  </w:p>
  <w:p w14:paraId="15373CE5" w14:textId="77777777" w:rsidR="00A372A1" w:rsidRDefault="00A372A1">
    <w:pPr>
      <w:pStyle w:val="a3"/>
    </w:pPr>
    <w:r w:rsidRPr="00A372A1">
      <w:rPr>
        <w:rFonts w:ascii="ＭＳ ゴシック" w:eastAsia="ＭＳ ゴシック" w:hAnsi="ＭＳ ゴシック" w:hint="eastAsia"/>
      </w:rPr>
      <w:t>第二号様式</w:t>
    </w:r>
    <w:r>
      <w:rPr>
        <w:rFonts w:hint="eastAsia"/>
      </w:rPr>
      <w:t>（第７条）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01DA" w14:textId="751AADF6" w:rsidR="00F84629" w:rsidRDefault="00F84629" w:rsidP="00A372A1">
    <w:pPr>
      <w:pStyle w:val="a3"/>
      <w:jc w:val="center"/>
    </w:pPr>
  </w:p>
  <w:p w14:paraId="21AACD22" w14:textId="77777777" w:rsidR="00A372A1" w:rsidRDefault="00A372A1">
    <w:pPr>
      <w:pStyle w:val="a3"/>
    </w:pPr>
  </w:p>
  <w:p w14:paraId="308C6007" w14:textId="77777777" w:rsidR="00A372A1" w:rsidRDefault="00A372A1">
    <w:pPr>
      <w:pStyle w:val="a3"/>
    </w:pPr>
    <w:r w:rsidRPr="00A372A1">
      <w:rPr>
        <w:rFonts w:ascii="ＭＳ ゴシック" w:eastAsia="ＭＳ ゴシック" w:hAnsi="ＭＳ ゴシック" w:hint="eastAsia"/>
      </w:rPr>
      <w:t>第二号様式</w:t>
    </w:r>
    <w:r>
      <w:rPr>
        <w:rFonts w:hint="eastAsia"/>
      </w:rPr>
      <w:t>（</w:t>
    </w:r>
    <w:r>
      <w:rPr>
        <w:rFonts w:hint="eastAsia"/>
      </w:rPr>
      <w:t>第七条）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72A1"/>
    <w:rsid w:val="0008112D"/>
    <w:rsid w:val="00426460"/>
    <w:rsid w:val="00A372A1"/>
    <w:rsid w:val="00A84A48"/>
    <w:rsid w:val="00F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B2EB8"/>
  <w14:defaultImageDpi w14:val="0"/>
  <w15:docId w15:val="{E2A6F356-7DBB-4E7D-BD38-F3D28B9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after="100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67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dc:creator>第一法規株式会社</dc:creator>
  <cp:keywords> </cp:keywords>
  <dc:description> </dc:description>
  <cp:lastModifiedBy>千葉県</cp:lastModifiedBy>
  <cp:revision>3</cp:revision>
  <cp:lastPrinted>2002-01-30T11:39:00Z</cp:lastPrinted>
  <dcterms:created xsi:type="dcterms:W3CDTF">2023-11-15T08:56:00Z</dcterms:created>
  <dcterms:modified xsi:type="dcterms:W3CDTF">2023-12-01T04:23:00Z</dcterms:modified>
</cp:coreProperties>
</file>